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37" w:rsidRPr="00A41E37" w:rsidRDefault="00A41E37" w:rsidP="00A41E37">
      <w:pPr>
        <w:tabs>
          <w:tab w:val="left" w:pos="289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41E37">
        <w:rPr>
          <w:rFonts w:ascii="Times New Roman" w:hAnsi="Times New Roman" w:cs="Times New Roman"/>
          <w:b/>
          <w:sz w:val="28"/>
          <w:szCs w:val="28"/>
        </w:rPr>
        <w:t>Разрезные картинки</w:t>
      </w:r>
      <w:r w:rsidRPr="00A41E37">
        <w:rPr>
          <w:rFonts w:ascii="Times New Roman" w:hAnsi="Times New Roman" w:cs="Times New Roman"/>
          <w:b/>
          <w:sz w:val="28"/>
          <w:szCs w:val="28"/>
        </w:rPr>
        <w:tab/>
      </w:r>
    </w:p>
    <w:p w:rsidR="001D0EC2" w:rsidRDefault="005521B1" w:rsidP="00F75AB8">
      <w:pPr>
        <w:rPr>
          <w:rFonts w:ascii="Times New Roman" w:hAnsi="Times New Roman" w:cs="Times New Roman"/>
          <w:sz w:val="28"/>
          <w:szCs w:val="28"/>
        </w:rPr>
      </w:pPr>
      <w:r w:rsidRPr="00A41E37">
        <w:rPr>
          <w:rFonts w:ascii="Times New Roman" w:hAnsi="Times New Roman" w:cs="Times New Roman"/>
          <w:sz w:val="28"/>
          <w:szCs w:val="28"/>
        </w:rPr>
        <w:t xml:space="preserve">Разрезные картинки представляют собой варианты игры, суть которой состоит в том, чтобы из отдельных кусочков собрать целое изображение. Разрезная картинка - это картинка, разрезанная по прямым линиям. Ребенку не надо думать о форме кусочков, и он может сосредоточиться на изображении. Собирая картинку, ребенок должен представить, что он собирает, иными словами, у него должен возникнуть образ, который будет направлять его действия. При этом он должен соотносить кусочки между собой и со всей картинкой, то есть находить для каждого кусочка свое, единственно верное место. Иначе картинка не получится. Это требует от ребенка серьезной работы мысли, внимания и сосредоточенности. Складывая разрезные картинки, ребенок учится осознавать целостность предмета, складывать из частей целое, у него развивается мышление, пространственная ориентировка, тренируется память. Разрезные картинки прекрасно влияют на развитие мелкой моторики рук. </w:t>
      </w:r>
      <w:r w:rsidRPr="00A41E37">
        <w:rPr>
          <w:rFonts w:ascii="Times New Roman" w:hAnsi="Times New Roman" w:cs="Times New Roman"/>
          <w:sz w:val="28"/>
          <w:szCs w:val="28"/>
        </w:rPr>
        <w:br/>
      </w:r>
      <w:r w:rsidRPr="00A41E37">
        <w:rPr>
          <w:rFonts w:ascii="Times New Roman" w:hAnsi="Times New Roman" w:cs="Times New Roman"/>
          <w:sz w:val="28"/>
          <w:szCs w:val="28"/>
        </w:rPr>
        <w:br/>
      </w:r>
      <w:r w:rsidR="001D0EC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03978" cy="375285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05" cy="37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C2" w:rsidRDefault="001D0EC2" w:rsidP="00F7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67481" cy="3800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74" cy="3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C2" w:rsidRDefault="001D0EC2" w:rsidP="00F7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76825" cy="3807482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915" cy="38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67481" cy="3800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74" cy="3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C2" w:rsidRDefault="001D0EC2" w:rsidP="00F7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80181" cy="38100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7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54780" cy="3790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80" cy="37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C2" w:rsidRDefault="001D0EC2" w:rsidP="00F7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42080" cy="3781425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87" cy="37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C2" w:rsidRDefault="001D0EC2" w:rsidP="00F7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2050" cy="3728904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619" cy="37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DEF" w:rsidRPr="00A41E37" w:rsidRDefault="001D0EC2" w:rsidP="00F75AB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10150" cy="375747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74" cy="37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DEF" w:rsidRPr="00A41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235" w:rsidRDefault="00415235" w:rsidP="002432E1">
      <w:pPr>
        <w:spacing w:after="0" w:line="240" w:lineRule="auto"/>
      </w:pPr>
      <w:r>
        <w:separator/>
      </w:r>
    </w:p>
  </w:endnote>
  <w:endnote w:type="continuationSeparator" w:id="0">
    <w:p w:rsidR="00415235" w:rsidRDefault="00415235" w:rsidP="0024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235" w:rsidRDefault="00415235" w:rsidP="002432E1">
      <w:pPr>
        <w:spacing w:after="0" w:line="240" w:lineRule="auto"/>
      </w:pPr>
      <w:r>
        <w:separator/>
      </w:r>
    </w:p>
  </w:footnote>
  <w:footnote w:type="continuationSeparator" w:id="0">
    <w:p w:rsidR="00415235" w:rsidRDefault="00415235" w:rsidP="00243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8F8"/>
    <w:rsid w:val="000108F8"/>
    <w:rsid w:val="00036895"/>
    <w:rsid w:val="0003777F"/>
    <w:rsid w:val="001D0EC2"/>
    <w:rsid w:val="001E4464"/>
    <w:rsid w:val="002432E1"/>
    <w:rsid w:val="002A73A3"/>
    <w:rsid w:val="00415235"/>
    <w:rsid w:val="005066E6"/>
    <w:rsid w:val="005521B1"/>
    <w:rsid w:val="00677A94"/>
    <w:rsid w:val="007715F2"/>
    <w:rsid w:val="00775FFD"/>
    <w:rsid w:val="00801C56"/>
    <w:rsid w:val="008A03A9"/>
    <w:rsid w:val="008C6199"/>
    <w:rsid w:val="008D0FFA"/>
    <w:rsid w:val="009E6DEF"/>
    <w:rsid w:val="00A41E37"/>
    <w:rsid w:val="00A4495F"/>
    <w:rsid w:val="00B44EAE"/>
    <w:rsid w:val="00C62EBC"/>
    <w:rsid w:val="00CE7909"/>
    <w:rsid w:val="00D37B09"/>
    <w:rsid w:val="00DA32AB"/>
    <w:rsid w:val="00EF0A58"/>
    <w:rsid w:val="00F7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2E1"/>
  </w:style>
  <w:style w:type="paragraph" w:styleId="a5">
    <w:name w:val="footer"/>
    <w:basedOn w:val="a"/>
    <w:link w:val="a6"/>
    <w:uiPriority w:val="99"/>
    <w:unhideWhenUsed/>
    <w:rsid w:val="0024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2E1"/>
  </w:style>
  <w:style w:type="paragraph" w:styleId="a7">
    <w:name w:val="Normal (Web)"/>
    <w:basedOn w:val="a"/>
    <w:uiPriority w:val="99"/>
    <w:unhideWhenUsed/>
    <w:rsid w:val="00EF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75AB8"/>
    <w:rPr>
      <w:b/>
      <w:bCs/>
    </w:rPr>
  </w:style>
  <w:style w:type="character" w:styleId="a9">
    <w:name w:val="Hyperlink"/>
    <w:basedOn w:val="a0"/>
    <w:uiPriority w:val="99"/>
    <w:semiHidden/>
    <w:unhideWhenUsed/>
    <w:rsid w:val="008A03A9"/>
    <w:rPr>
      <w:color w:val="140099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7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2E1"/>
  </w:style>
  <w:style w:type="paragraph" w:styleId="a5">
    <w:name w:val="footer"/>
    <w:basedOn w:val="a"/>
    <w:link w:val="a6"/>
    <w:uiPriority w:val="99"/>
    <w:unhideWhenUsed/>
    <w:rsid w:val="0024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2E1"/>
  </w:style>
  <w:style w:type="paragraph" w:styleId="a7">
    <w:name w:val="Normal (Web)"/>
    <w:basedOn w:val="a"/>
    <w:uiPriority w:val="99"/>
    <w:unhideWhenUsed/>
    <w:rsid w:val="00EF0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75AB8"/>
    <w:rPr>
      <w:b/>
      <w:bCs/>
    </w:rPr>
  </w:style>
  <w:style w:type="character" w:styleId="a9">
    <w:name w:val="Hyperlink"/>
    <w:basedOn w:val="a0"/>
    <w:uiPriority w:val="99"/>
    <w:semiHidden/>
    <w:unhideWhenUsed/>
    <w:rsid w:val="008A03A9"/>
    <w:rPr>
      <w:color w:val="140099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7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3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2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63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4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6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2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1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265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24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0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4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258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28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36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813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049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86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24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2185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196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4933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179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28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8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6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1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61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93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30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31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61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05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458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075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487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07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91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949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5574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346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5230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1277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91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698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623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Мирина</dc:creator>
  <cp:lastModifiedBy>PC</cp:lastModifiedBy>
  <cp:revision>14</cp:revision>
  <dcterms:created xsi:type="dcterms:W3CDTF">2019-02-05T15:40:00Z</dcterms:created>
  <dcterms:modified xsi:type="dcterms:W3CDTF">2019-02-07T06:11:00Z</dcterms:modified>
</cp:coreProperties>
</file>